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77" w:rsidRPr="00E42376" w:rsidRDefault="00507002" w:rsidP="00507002">
      <w:pPr>
        <w:jc w:val="center"/>
        <w:rPr>
          <w:b/>
          <w:sz w:val="24"/>
          <w:szCs w:val="24"/>
        </w:rPr>
      </w:pPr>
      <w:r w:rsidRPr="00E42376">
        <w:rPr>
          <w:b/>
          <w:sz w:val="24"/>
          <w:szCs w:val="24"/>
        </w:rPr>
        <w:t>Sandra Allen Baggett</w:t>
      </w:r>
    </w:p>
    <w:p w:rsidR="00507002" w:rsidRDefault="00507002" w:rsidP="00507002">
      <w:pPr>
        <w:jc w:val="center"/>
      </w:pPr>
      <w:r w:rsidRPr="002044C5">
        <w:t>4906 Gail Blvd, Melbourne, Florida 32904</w:t>
      </w:r>
      <w:r w:rsidR="009A304D" w:rsidRPr="002044C5">
        <w:t xml:space="preserve">   </w:t>
      </w:r>
      <w:hyperlink r:id="rId4" w:history="1">
        <w:r w:rsidRPr="002044C5">
          <w:rPr>
            <w:rStyle w:val="Hyperlink"/>
          </w:rPr>
          <w:t>Sabrinaleekay@gmail.com</w:t>
        </w:r>
      </w:hyperlink>
      <w:r w:rsidRPr="002044C5">
        <w:t xml:space="preserve">  210.875.8863</w:t>
      </w:r>
    </w:p>
    <w:p w:rsidR="0026431F" w:rsidRDefault="0026431F" w:rsidP="00507002">
      <w:pPr>
        <w:jc w:val="center"/>
      </w:pPr>
    </w:p>
    <w:p w:rsidR="00FA4792" w:rsidRPr="002044C5" w:rsidRDefault="00FA4792" w:rsidP="00507002">
      <w:pPr>
        <w:jc w:val="center"/>
        <w:rPr>
          <w:b/>
        </w:rPr>
      </w:pPr>
      <w:r w:rsidRPr="002044C5">
        <w:rPr>
          <w:b/>
        </w:rPr>
        <w:t>Work Experience</w:t>
      </w:r>
    </w:p>
    <w:p w:rsidR="00FA4792" w:rsidRPr="002044C5" w:rsidRDefault="00FA4792" w:rsidP="00FA4792">
      <w:r w:rsidRPr="002044C5">
        <w:t>08/2016-Present</w:t>
      </w:r>
      <w:r w:rsidRPr="002044C5">
        <w:tab/>
        <w:t>Brevard County Schools – Merritt Island High School</w:t>
      </w:r>
    </w:p>
    <w:p w:rsidR="0033672E" w:rsidRPr="002044C5" w:rsidRDefault="00FA4792" w:rsidP="00FA4792">
      <w:pPr>
        <w:ind w:left="2160"/>
      </w:pPr>
      <w:r w:rsidRPr="002044C5">
        <w:t>Teacher</w:t>
      </w:r>
      <w:r w:rsidR="00DC40D4">
        <w:t xml:space="preserve"> Regular</w:t>
      </w:r>
      <w:r w:rsidRPr="002044C5">
        <w:t xml:space="preserve"> &amp; Special Ed, Grades 9-12. Algebra, P.E., Critical Thinking Skills.</w:t>
      </w:r>
      <w:r w:rsidR="0033672E" w:rsidRPr="002044C5">
        <w:t xml:space="preserve"> Administrative Duties including writing IEP’s, </w:t>
      </w:r>
      <w:proofErr w:type="gramStart"/>
      <w:r w:rsidR="0033672E" w:rsidRPr="002044C5">
        <w:t>Conducting</w:t>
      </w:r>
      <w:proofErr w:type="gramEnd"/>
      <w:r w:rsidR="0033672E" w:rsidRPr="002044C5">
        <w:t xml:space="preserve"> meetings involving parents, staff, specialists.</w:t>
      </w:r>
      <w:r w:rsidR="00B7641F" w:rsidRPr="002044C5">
        <w:t xml:space="preserve"> Case Manager of 30 Intellectually Delayed Individuals.</w:t>
      </w:r>
      <w:r w:rsidR="002F41E0" w:rsidRPr="002044C5">
        <w:t xml:space="preserve"> Responsibl</w:t>
      </w:r>
      <w:r w:rsidR="00496275" w:rsidRPr="002044C5">
        <w:t>e for Writing and Implementing C</w:t>
      </w:r>
      <w:r w:rsidR="002F41E0" w:rsidRPr="002044C5">
        <w:t>urriculum, Testing, Grading.</w:t>
      </w:r>
    </w:p>
    <w:p w:rsidR="002F41E0" w:rsidRPr="002044C5" w:rsidRDefault="00DD66CC" w:rsidP="00DD66CC">
      <w:r w:rsidRPr="002044C5">
        <w:t>10/2014-08/2016</w:t>
      </w:r>
      <w:r w:rsidRPr="002044C5">
        <w:tab/>
        <w:t>Piedmont/American Airline - McGhee Tyson Airport, Knoxville, Tennessee</w:t>
      </w:r>
    </w:p>
    <w:p w:rsidR="00DD66CC" w:rsidRPr="002044C5" w:rsidRDefault="00DD66CC" w:rsidP="00DD66CC">
      <w:r w:rsidRPr="002044C5">
        <w:tab/>
      </w:r>
      <w:r w:rsidRPr="002044C5">
        <w:tab/>
      </w:r>
      <w:r w:rsidRPr="002044C5">
        <w:tab/>
        <w:t>Customer Service Agent, Ticket Counter, Baggage Service Office, Gate</w:t>
      </w:r>
      <w:r w:rsidR="00807CFE">
        <w:t>.</w:t>
      </w:r>
    </w:p>
    <w:p w:rsidR="00DD66CC" w:rsidRPr="002044C5" w:rsidRDefault="00DD66CC" w:rsidP="00DD66CC">
      <w:r w:rsidRPr="002044C5">
        <w:t>02/2013-06/2014</w:t>
      </w:r>
      <w:r w:rsidRPr="002044C5">
        <w:tab/>
        <w:t>Brevard County Schools – Palm Bay High School</w:t>
      </w:r>
    </w:p>
    <w:p w:rsidR="00DD66CC" w:rsidRPr="002044C5" w:rsidRDefault="00DD66CC" w:rsidP="00DD66CC">
      <w:pPr>
        <w:ind w:left="2160"/>
      </w:pPr>
      <w:r w:rsidRPr="002044C5">
        <w:t xml:space="preserve">Teacher Teen Parent Program. </w:t>
      </w:r>
      <w:r w:rsidR="0096742F" w:rsidRPr="002044C5">
        <w:t xml:space="preserve">Educating </w:t>
      </w:r>
      <w:r w:rsidRPr="002044C5">
        <w:t xml:space="preserve">teen parents </w:t>
      </w:r>
      <w:r w:rsidR="0096742F" w:rsidRPr="002044C5">
        <w:t xml:space="preserve">on </w:t>
      </w:r>
      <w:r w:rsidRPr="002044C5">
        <w:t xml:space="preserve">proper safety, </w:t>
      </w:r>
      <w:r w:rsidR="0096742F" w:rsidRPr="002044C5">
        <w:t xml:space="preserve">nutrition, </w:t>
      </w:r>
      <w:r w:rsidR="001439B2">
        <w:t xml:space="preserve">and </w:t>
      </w:r>
      <w:r w:rsidR="0096742F" w:rsidRPr="002044C5">
        <w:t>child care. Modeled practices/procedures. Designed and implemented curriculum for toddlers. Created learning environment promoting literacy, acquisition of langua</w:t>
      </w:r>
      <w:r w:rsidR="004100CC">
        <w:t xml:space="preserve">ge, </w:t>
      </w:r>
      <w:r w:rsidR="009628B0">
        <w:t xml:space="preserve">development of </w:t>
      </w:r>
      <w:r w:rsidR="006155E2">
        <w:t>fine and gross motor skills.</w:t>
      </w:r>
    </w:p>
    <w:p w:rsidR="0096742F" w:rsidRPr="002044C5" w:rsidRDefault="0096742F" w:rsidP="0096742F">
      <w:r w:rsidRPr="002044C5">
        <w:t xml:space="preserve">11/2011-6/2012 </w:t>
      </w:r>
      <w:r w:rsidRPr="002044C5">
        <w:tab/>
        <w:t>Anderson County Schools – Clinton, Tennessee</w:t>
      </w:r>
    </w:p>
    <w:p w:rsidR="0096742F" w:rsidRPr="002044C5" w:rsidRDefault="0096742F" w:rsidP="008E6EC1">
      <w:pPr>
        <w:ind w:left="2160"/>
      </w:pPr>
      <w:r w:rsidRPr="002044C5">
        <w:t>Teacher, Resource, Inclusion</w:t>
      </w:r>
      <w:r w:rsidR="00521B0D" w:rsidRPr="002044C5">
        <w:t xml:space="preserve"> 3</w:t>
      </w:r>
      <w:r w:rsidR="00521B0D" w:rsidRPr="002044C5">
        <w:rPr>
          <w:vertAlign w:val="superscript"/>
        </w:rPr>
        <w:t>rd</w:t>
      </w:r>
      <w:r w:rsidR="00521B0D" w:rsidRPr="002044C5">
        <w:t>/4</w:t>
      </w:r>
      <w:r w:rsidR="00521B0D" w:rsidRPr="002044C5">
        <w:rPr>
          <w:vertAlign w:val="superscript"/>
        </w:rPr>
        <w:t>th</w:t>
      </w:r>
      <w:r w:rsidR="00521B0D" w:rsidRPr="002044C5">
        <w:t xml:space="preserve"> Grade. Math, Reading, Language Arts. Administrative Duties including Testing, Records Review, Conducted IEP meetings involving Administrators, Staff, Parents, Students.</w:t>
      </w:r>
    </w:p>
    <w:p w:rsidR="00521B0D" w:rsidRPr="002044C5" w:rsidRDefault="00521B0D" w:rsidP="00521B0D">
      <w:r w:rsidRPr="002044C5">
        <w:t>8/2008-6/2012</w:t>
      </w:r>
      <w:r w:rsidR="00C00FF1">
        <w:tab/>
      </w:r>
      <w:r w:rsidRPr="002044C5">
        <w:tab/>
        <w:t>Knox County Schools – Knoxville, Tennessee</w:t>
      </w:r>
    </w:p>
    <w:p w:rsidR="00521B0D" w:rsidRPr="002044C5" w:rsidRDefault="004C2D5C" w:rsidP="00521B0D">
      <w:pPr>
        <w:ind w:left="2160"/>
      </w:pPr>
      <w:r w:rsidRPr="002044C5">
        <w:t>Teacher</w:t>
      </w:r>
      <w:r w:rsidR="00746CCD">
        <w:t>,</w:t>
      </w:r>
      <w:r w:rsidR="00521B0D" w:rsidRPr="002044C5">
        <w:t xml:space="preserve"> Grades 9-11.</w:t>
      </w:r>
      <w:r w:rsidR="00EC5F62">
        <w:t xml:space="preserve"> English, </w:t>
      </w:r>
      <w:proofErr w:type="spellStart"/>
      <w:r w:rsidR="00EC5F62">
        <w:t>Alg</w:t>
      </w:r>
      <w:proofErr w:type="spellEnd"/>
      <w:r w:rsidR="00EC5F62">
        <w:t>,</w:t>
      </w:r>
      <w:r w:rsidR="00521B0D" w:rsidRPr="002044C5">
        <w:t xml:space="preserve"> Science, Language Art</w:t>
      </w:r>
      <w:r w:rsidR="00C8558B" w:rsidRPr="002044C5">
        <w:t>s. Administrative Duties including</w:t>
      </w:r>
      <w:r w:rsidR="00521B0D" w:rsidRPr="002044C5">
        <w:t xml:space="preserve"> Special Ed Testing, Writing IEP’</w:t>
      </w:r>
      <w:r w:rsidR="0048262E" w:rsidRPr="002044C5">
        <w:t xml:space="preserve">s, </w:t>
      </w:r>
      <w:proofErr w:type="gramStart"/>
      <w:r w:rsidR="0048262E" w:rsidRPr="002044C5">
        <w:t>Conducted</w:t>
      </w:r>
      <w:proofErr w:type="gramEnd"/>
      <w:r w:rsidR="00521B0D" w:rsidRPr="002044C5">
        <w:t xml:space="preserve"> meetings involving Administration, staff, parents and students. Climbing Team Sponsor.</w:t>
      </w:r>
    </w:p>
    <w:p w:rsidR="00521B0D" w:rsidRPr="002044C5" w:rsidRDefault="001D779C" w:rsidP="00521B0D">
      <w:r w:rsidRPr="002044C5">
        <w:t xml:space="preserve">1/2004-6/2008 </w:t>
      </w:r>
      <w:r w:rsidRPr="002044C5">
        <w:tab/>
      </w:r>
      <w:r w:rsidR="00C00FF1">
        <w:tab/>
      </w:r>
      <w:r w:rsidRPr="002044C5">
        <w:t>North East Independent School District – San Antonio, Texas</w:t>
      </w:r>
    </w:p>
    <w:p w:rsidR="002D7B87" w:rsidRPr="002044C5" w:rsidRDefault="005453C5" w:rsidP="002D7B87">
      <w:pPr>
        <w:ind w:left="2160"/>
      </w:pPr>
      <w:r w:rsidRPr="002044C5">
        <w:t>Teacher</w:t>
      </w:r>
      <w:r w:rsidR="00147FD4">
        <w:t xml:space="preserve">, </w:t>
      </w:r>
      <w:r w:rsidRPr="002044C5">
        <w:t>Geometry</w:t>
      </w:r>
      <w:r w:rsidR="00147FD4">
        <w:t>, World &amp; US History, Gov’t, Econ, Consumer Math. A</w:t>
      </w:r>
      <w:r w:rsidRPr="002044C5">
        <w:t>dministrative duties including Advising, ARD Meetings, Smaller Learning Communities, Chess Club Sponsor.</w:t>
      </w:r>
      <w:r w:rsidR="004E4702" w:rsidRPr="002044C5">
        <w:t xml:space="preserve"> </w:t>
      </w:r>
      <w:r w:rsidR="001D779C" w:rsidRPr="002044C5">
        <w:t>Serviced Severe &amp; Profound, Asperger’s &amp; Behaviorally challenged students. Redirection Unit for Emotionally Disturbed</w:t>
      </w:r>
      <w:r w:rsidR="00147FD4">
        <w:t>.</w:t>
      </w:r>
    </w:p>
    <w:p w:rsidR="003443CF" w:rsidRPr="00C00FF1" w:rsidRDefault="003443CF" w:rsidP="00C00FF1">
      <w:pPr>
        <w:ind w:left="3600" w:firstLine="720"/>
        <w:rPr>
          <w:b/>
          <w:sz w:val="24"/>
          <w:szCs w:val="24"/>
        </w:rPr>
      </w:pPr>
      <w:r w:rsidRPr="00C00FF1">
        <w:rPr>
          <w:b/>
          <w:sz w:val="24"/>
          <w:szCs w:val="24"/>
        </w:rPr>
        <w:t>Education</w:t>
      </w:r>
    </w:p>
    <w:p w:rsidR="003443CF" w:rsidRDefault="003443CF" w:rsidP="003443CF">
      <w:r w:rsidRPr="003443CF">
        <w:t>Bachelor</w:t>
      </w:r>
      <w:r>
        <w:t xml:space="preserve"> of Arts, University of Tennessee, Knoxville, Tennessee, August, 1989</w:t>
      </w:r>
    </w:p>
    <w:p w:rsidR="00E42376" w:rsidRDefault="003443CF" w:rsidP="003443CF">
      <w:r>
        <w:t>Special Education Teaching Certification, University of Texas, San Antonio, Texas, July,</w:t>
      </w:r>
      <w:r w:rsidR="00E42376">
        <w:t xml:space="preserve"> 2004 </w:t>
      </w:r>
    </w:p>
    <w:p w:rsidR="003443CF" w:rsidRPr="003443CF" w:rsidRDefault="003443CF" w:rsidP="003443CF">
      <w:r>
        <w:t>Driver Education/PE Certification, Carson-Newman College, Jefferson City, Tennessee, July, 2009</w:t>
      </w:r>
    </w:p>
    <w:p w:rsidR="001D779C" w:rsidRDefault="001D779C" w:rsidP="00521B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21B0D" w:rsidRDefault="00521B0D" w:rsidP="00521B0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F41E0" w:rsidRDefault="002F41E0" w:rsidP="00FA4792">
      <w:pPr>
        <w:ind w:left="2160"/>
        <w:rPr>
          <w:sz w:val="24"/>
          <w:szCs w:val="24"/>
        </w:rPr>
      </w:pPr>
    </w:p>
    <w:p w:rsidR="002F41E0" w:rsidRDefault="002F41E0" w:rsidP="00FA4792">
      <w:pPr>
        <w:ind w:left="2160"/>
        <w:rPr>
          <w:sz w:val="24"/>
          <w:szCs w:val="24"/>
        </w:rPr>
      </w:pPr>
    </w:p>
    <w:p w:rsidR="002F41E0" w:rsidRDefault="002F41E0" w:rsidP="00FA4792">
      <w:pPr>
        <w:ind w:left="2160"/>
        <w:rPr>
          <w:sz w:val="24"/>
          <w:szCs w:val="24"/>
        </w:rPr>
      </w:pPr>
    </w:p>
    <w:p w:rsidR="002F41E0" w:rsidRDefault="002F41E0" w:rsidP="00FA4792">
      <w:pPr>
        <w:ind w:left="2160"/>
        <w:rPr>
          <w:sz w:val="24"/>
          <w:szCs w:val="24"/>
        </w:rPr>
      </w:pPr>
    </w:p>
    <w:p w:rsidR="002F41E0" w:rsidRDefault="002F41E0" w:rsidP="00FA4792">
      <w:pPr>
        <w:ind w:left="2160"/>
        <w:rPr>
          <w:sz w:val="24"/>
          <w:szCs w:val="24"/>
        </w:rPr>
      </w:pPr>
    </w:p>
    <w:p w:rsidR="0033672E" w:rsidRPr="00FA4792" w:rsidRDefault="0033672E" w:rsidP="00FA4792">
      <w:pPr>
        <w:ind w:left="2160"/>
        <w:rPr>
          <w:sz w:val="24"/>
          <w:szCs w:val="24"/>
        </w:rPr>
      </w:pPr>
    </w:p>
    <w:p w:rsidR="00FA4792" w:rsidRDefault="00FA4792" w:rsidP="00507002">
      <w:pPr>
        <w:jc w:val="center"/>
      </w:pPr>
    </w:p>
    <w:p w:rsidR="00FA4792" w:rsidRDefault="00FA4792" w:rsidP="00507002">
      <w:pPr>
        <w:jc w:val="center"/>
      </w:pPr>
    </w:p>
    <w:sectPr w:rsidR="00FA4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002"/>
    <w:rsid w:val="001439B2"/>
    <w:rsid w:val="00147FD4"/>
    <w:rsid w:val="001D779C"/>
    <w:rsid w:val="002044C5"/>
    <w:rsid w:val="0026431F"/>
    <w:rsid w:val="002D7B87"/>
    <w:rsid w:val="002F41E0"/>
    <w:rsid w:val="0033672E"/>
    <w:rsid w:val="003443CF"/>
    <w:rsid w:val="00393DAE"/>
    <w:rsid w:val="004100CC"/>
    <w:rsid w:val="0048262E"/>
    <w:rsid w:val="00496275"/>
    <w:rsid w:val="004C2D5C"/>
    <w:rsid w:val="004E4702"/>
    <w:rsid w:val="00507002"/>
    <w:rsid w:val="00521B0D"/>
    <w:rsid w:val="005453C5"/>
    <w:rsid w:val="006155E2"/>
    <w:rsid w:val="00746CCD"/>
    <w:rsid w:val="007923FA"/>
    <w:rsid w:val="007950AC"/>
    <w:rsid w:val="007D362E"/>
    <w:rsid w:val="00807CFE"/>
    <w:rsid w:val="00815EEA"/>
    <w:rsid w:val="008E6EC1"/>
    <w:rsid w:val="009628B0"/>
    <w:rsid w:val="0096742F"/>
    <w:rsid w:val="00983D77"/>
    <w:rsid w:val="009A304D"/>
    <w:rsid w:val="00B7641F"/>
    <w:rsid w:val="00C00FF1"/>
    <w:rsid w:val="00C8558B"/>
    <w:rsid w:val="00DC40D4"/>
    <w:rsid w:val="00DD66CC"/>
    <w:rsid w:val="00E17EE1"/>
    <w:rsid w:val="00E42376"/>
    <w:rsid w:val="00EC5F62"/>
    <w:rsid w:val="00FA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40669-BBF3-40DE-A5FF-A8F3A75F4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brinaleeka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Brevard Public Schools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Baggett.Sandra@Merritt Island High</dc:creator>
  <cp:keywords/>
  <dc:description/>
  <cp:lastModifiedBy>Baggett.Sandra@Merritt Island High</cp:lastModifiedBy>
  <cp:revision>2</cp:revision>
  <dcterms:created xsi:type="dcterms:W3CDTF">2016-10-12T21:05:00Z</dcterms:created>
  <dcterms:modified xsi:type="dcterms:W3CDTF">2016-10-12T21:05:00Z</dcterms:modified>
</cp:coreProperties>
</file>